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00743" w14:textId="633BD835" w:rsidR="0041511B" w:rsidRPr="0041511B" w:rsidRDefault="0073537B" w:rsidP="0041511B">
      <w:pPr>
        <w:rPr>
          <w:b/>
          <w:bCs/>
          <w:color w:val="111F48"/>
          <w:sz w:val="21"/>
          <w:szCs w:val="21"/>
          <w:lang w:val="en-US" w:eastAsia="nl-NL"/>
        </w:rPr>
      </w:pPr>
      <w:r w:rsidRPr="0041511B">
        <w:rPr>
          <w:color w:val="111F48"/>
          <w:lang w:val="en-US" w:eastAsia="nl-NL"/>
        </w:rPr>
        <w:br/>
      </w:r>
      <w:r w:rsidRPr="0041511B">
        <w:rPr>
          <w:color w:val="111F48"/>
          <w:lang w:val="en-US" w:eastAsia="nl-NL"/>
        </w:rPr>
        <w:br/>
      </w:r>
      <w:r w:rsidRPr="0041511B">
        <w:rPr>
          <w:color w:val="111F48"/>
          <w:lang w:val="en-US" w:eastAsia="nl-NL"/>
        </w:rPr>
        <w:br/>
      </w:r>
      <w:r w:rsidR="0041511B" w:rsidRPr="0041511B">
        <w:rPr>
          <w:b/>
          <w:bCs/>
          <w:color w:val="DFAF1E"/>
          <w:sz w:val="24"/>
          <w:szCs w:val="24"/>
          <w:lang w:val="en-US" w:eastAsia="nl-NL"/>
        </w:rPr>
        <w:t>AUTHORIZATION FORM TRANSFER OF OCCUPATIONAL HEALTH RECORD</w:t>
      </w:r>
      <w:r w:rsidRPr="0041511B">
        <w:rPr>
          <w:color w:val="111F48"/>
          <w:lang w:val="en-US" w:eastAsia="nl-NL"/>
        </w:rPr>
        <w:br/>
      </w:r>
      <w:r w:rsidRPr="0041511B">
        <w:rPr>
          <w:color w:val="111F48"/>
          <w:lang w:val="en-US" w:eastAsia="nl-NL"/>
        </w:rPr>
        <w:br/>
      </w:r>
      <w:r w:rsidR="0041511B" w:rsidRPr="0041511B">
        <w:rPr>
          <w:b/>
          <w:bCs/>
          <w:color w:val="111F48"/>
          <w:sz w:val="21"/>
          <w:szCs w:val="21"/>
          <w:lang w:val="en-US" w:eastAsia="nl-NL"/>
        </w:rPr>
        <w:t xml:space="preserve">Name: </w:t>
      </w:r>
    </w:p>
    <w:p w14:paraId="3CE3431F" w14:textId="09E24E30" w:rsidR="0041511B" w:rsidRPr="0041511B" w:rsidRDefault="0041511B" w:rsidP="0041511B">
      <w:pPr>
        <w:rPr>
          <w:b/>
          <w:bCs/>
          <w:color w:val="111F48"/>
          <w:sz w:val="21"/>
          <w:szCs w:val="21"/>
          <w:lang w:val="en-US" w:eastAsia="nl-NL"/>
        </w:rPr>
      </w:pPr>
      <w:r w:rsidRPr="0041511B">
        <w:rPr>
          <w:b/>
          <w:bCs/>
          <w:color w:val="111F48"/>
          <w:sz w:val="21"/>
          <w:szCs w:val="21"/>
          <w:lang w:val="en-US" w:eastAsia="nl-NL"/>
        </w:rPr>
        <w:t>Date of Birth:</w:t>
      </w:r>
    </w:p>
    <w:p w14:paraId="7592D56C" w14:textId="6BA12A89" w:rsidR="0041511B" w:rsidRPr="0041511B" w:rsidRDefault="0041511B" w:rsidP="0041511B">
      <w:pPr>
        <w:rPr>
          <w:b/>
          <w:bCs/>
          <w:color w:val="111F48"/>
          <w:sz w:val="21"/>
          <w:szCs w:val="21"/>
          <w:lang w:val="en-US" w:eastAsia="nl-NL"/>
        </w:rPr>
      </w:pPr>
      <w:r w:rsidRPr="0041511B">
        <w:rPr>
          <w:b/>
          <w:bCs/>
          <w:color w:val="111F48"/>
          <w:sz w:val="21"/>
          <w:szCs w:val="21"/>
          <w:lang w:val="en-US" w:eastAsia="nl-NL"/>
        </w:rPr>
        <w:t>Address:</w:t>
      </w:r>
      <w:r w:rsidR="002D0615">
        <w:rPr>
          <w:b/>
          <w:bCs/>
          <w:color w:val="111F48"/>
          <w:sz w:val="21"/>
          <w:szCs w:val="21"/>
          <w:lang w:val="en-US" w:eastAsia="nl-NL"/>
        </w:rPr>
        <w:t xml:space="preserve"> </w:t>
      </w:r>
    </w:p>
    <w:p w14:paraId="1D129649" w14:textId="3F083FE7" w:rsidR="0041511B" w:rsidRPr="0041511B" w:rsidRDefault="0041511B" w:rsidP="0041511B">
      <w:pPr>
        <w:rPr>
          <w:b/>
          <w:bCs/>
          <w:color w:val="111F48"/>
          <w:sz w:val="21"/>
          <w:szCs w:val="21"/>
          <w:lang w:val="en-US" w:eastAsia="nl-NL"/>
        </w:rPr>
      </w:pPr>
      <w:r w:rsidRPr="0041511B">
        <w:rPr>
          <w:b/>
          <w:bCs/>
          <w:color w:val="111F48"/>
          <w:sz w:val="21"/>
          <w:szCs w:val="21"/>
          <w:lang w:val="en-US" w:eastAsia="nl-NL"/>
        </w:rPr>
        <w:t>Postal code and city:</w:t>
      </w:r>
      <w:r w:rsidR="002D0615">
        <w:rPr>
          <w:b/>
          <w:bCs/>
          <w:color w:val="111F48"/>
          <w:sz w:val="21"/>
          <w:szCs w:val="21"/>
          <w:lang w:val="en-US" w:eastAsia="nl-NL"/>
        </w:rPr>
        <w:t xml:space="preserve"> </w:t>
      </w:r>
    </w:p>
    <w:p w14:paraId="6D1C2058" w14:textId="77777777" w:rsidR="0041511B" w:rsidRPr="0041511B" w:rsidRDefault="0041511B" w:rsidP="0041511B">
      <w:pPr>
        <w:rPr>
          <w:b/>
          <w:bCs/>
          <w:color w:val="111F48"/>
          <w:sz w:val="21"/>
          <w:szCs w:val="21"/>
          <w:lang w:val="en-US" w:eastAsia="nl-NL"/>
        </w:rPr>
      </w:pPr>
    </w:p>
    <w:p w14:paraId="026715FA" w14:textId="3A886061" w:rsidR="0073537B" w:rsidRPr="0041511B" w:rsidRDefault="0041511B" w:rsidP="0041511B">
      <w:pPr>
        <w:rPr>
          <w:color w:val="111F48"/>
          <w:sz w:val="21"/>
          <w:szCs w:val="21"/>
          <w:lang w:val="en-US" w:eastAsia="nl-NL"/>
        </w:rPr>
      </w:pPr>
      <w:r w:rsidRPr="0041511B">
        <w:rPr>
          <w:b/>
          <w:bCs/>
          <w:color w:val="111F48"/>
          <w:sz w:val="21"/>
          <w:szCs w:val="21"/>
          <w:lang w:val="en-US" w:eastAsia="nl-NL"/>
        </w:rPr>
        <w:t>Employed at:</w:t>
      </w:r>
      <w:r w:rsidR="0073537B" w:rsidRPr="0041511B">
        <w:rPr>
          <w:color w:val="111F48"/>
          <w:sz w:val="21"/>
          <w:szCs w:val="21"/>
          <w:lang w:val="en-US" w:eastAsia="nl-NL"/>
        </w:rPr>
        <w:br/>
      </w:r>
    </w:p>
    <w:p w14:paraId="47C2D4F6" w14:textId="77777777" w:rsidR="0073537B" w:rsidRPr="0041511B" w:rsidRDefault="0073537B" w:rsidP="0073537B">
      <w:pPr>
        <w:rPr>
          <w:rFonts w:ascii="Calibri" w:hAnsi="Calibri"/>
          <w:color w:val="111F48"/>
          <w:lang w:val="en-US" w:eastAsia="nl-NL"/>
        </w:rPr>
      </w:pPr>
    </w:p>
    <w:p w14:paraId="1870C39A" w14:textId="77777777" w:rsidR="0073537B" w:rsidRPr="0041511B" w:rsidRDefault="0073537B" w:rsidP="0073537B">
      <w:pPr>
        <w:rPr>
          <w:rFonts w:ascii="Calibri" w:hAnsi="Calibri"/>
          <w:color w:val="111F48"/>
          <w:lang w:val="en-US" w:eastAsia="nl-NL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3"/>
        <w:gridCol w:w="5659"/>
      </w:tblGrid>
      <w:tr w:rsidR="0073537B" w:rsidRPr="0041511B" w14:paraId="5B255EC7" w14:textId="77777777" w:rsidTr="0041511B">
        <w:trPr>
          <w:tblCellSpacing w:w="0" w:type="dxa"/>
        </w:trPr>
        <w:tc>
          <w:tcPr>
            <w:tcW w:w="3413" w:type="dxa"/>
            <w:vAlign w:val="center"/>
            <w:hideMark/>
          </w:tcPr>
          <w:p w14:paraId="390CBA72" w14:textId="77777777" w:rsidR="0073537B" w:rsidRPr="0041511B" w:rsidRDefault="0073537B" w:rsidP="008E27F0">
            <w:pPr>
              <w:rPr>
                <w:color w:val="111F48"/>
                <w:lang w:val="en-US" w:eastAsia="nl-NL"/>
              </w:rPr>
            </w:pPr>
          </w:p>
        </w:tc>
        <w:tc>
          <w:tcPr>
            <w:tcW w:w="5659" w:type="dxa"/>
            <w:vAlign w:val="center"/>
            <w:hideMark/>
          </w:tcPr>
          <w:p w14:paraId="3859768A" w14:textId="77777777" w:rsidR="0073537B" w:rsidRPr="0041511B" w:rsidRDefault="0073537B" w:rsidP="008E27F0">
            <w:pPr>
              <w:rPr>
                <w:rFonts w:ascii="Times New Roman" w:hAnsi="Times New Roman"/>
                <w:color w:val="111F48"/>
                <w:lang w:val="en-US" w:eastAsia="nl-NL"/>
              </w:rPr>
            </w:pPr>
          </w:p>
        </w:tc>
      </w:tr>
    </w:tbl>
    <w:p w14:paraId="722D5AE9" w14:textId="268A7330" w:rsidR="00A93EA5" w:rsidRDefault="0041511B" w:rsidP="0073537B">
      <w:pPr>
        <w:rPr>
          <w:b/>
          <w:bCs/>
          <w:color w:val="111F48"/>
          <w:sz w:val="21"/>
          <w:szCs w:val="21"/>
          <w:lang w:val="en-US" w:eastAsia="nl-NL"/>
        </w:rPr>
      </w:pPr>
      <w:r w:rsidRPr="0041511B">
        <w:rPr>
          <w:color w:val="111F48"/>
          <w:sz w:val="21"/>
          <w:szCs w:val="21"/>
          <w:lang w:val="en-US" w:eastAsia="nl-NL"/>
        </w:rPr>
        <w:t>The undersigned hereby declares his/her consent to:</w:t>
      </w:r>
      <w:r w:rsidR="0073537B" w:rsidRPr="0041511B">
        <w:rPr>
          <w:color w:val="111F48"/>
          <w:sz w:val="21"/>
          <w:szCs w:val="21"/>
          <w:lang w:val="en-US" w:eastAsia="nl-NL"/>
        </w:rPr>
        <w:br/>
      </w:r>
      <w:r w:rsidR="0073537B" w:rsidRPr="0041511B">
        <w:rPr>
          <w:color w:val="111F48"/>
          <w:sz w:val="21"/>
          <w:szCs w:val="21"/>
          <w:lang w:val="en-US" w:eastAsia="nl-NL"/>
        </w:rPr>
        <w:br/>
      </w:r>
      <w:r w:rsidRPr="0041511B">
        <w:rPr>
          <w:b/>
          <w:bCs/>
          <w:color w:val="111F48"/>
          <w:sz w:val="21"/>
          <w:szCs w:val="21"/>
          <w:lang w:val="en-US" w:eastAsia="nl-NL"/>
        </w:rPr>
        <w:t>Name of previous health and safety service</w:t>
      </w:r>
      <w:r w:rsidR="0073537B" w:rsidRPr="0041511B">
        <w:rPr>
          <w:b/>
          <w:bCs/>
          <w:color w:val="111F48"/>
          <w:sz w:val="21"/>
          <w:szCs w:val="21"/>
          <w:lang w:val="en-US" w:eastAsia="nl-NL"/>
        </w:rPr>
        <w:t>:</w:t>
      </w:r>
      <w:r w:rsidR="0073537B" w:rsidRPr="0041511B">
        <w:rPr>
          <w:color w:val="111F48"/>
          <w:sz w:val="21"/>
          <w:szCs w:val="21"/>
          <w:lang w:val="en-US" w:eastAsia="nl-NL"/>
        </w:rPr>
        <w:t>_</w:t>
      </w:r>
      <w:r>
        <w:rPr>
          <w:color w:val="111F48"/>
          <w:sz w:val="21"/>
          <w:szCs w:val="21"/>
          <w:lang w:val="en-US" w:eastAsia="nl-NL"/>
        </w:rPr>
        <w:t>_</w:t>
      </w:r>
      <w:r w:rsidR="0073537B" w:rsidRPr="0041511B">
        <w:rPr>
          <w:color w:val="111F48"/>
          <w:sz w:val="21"/>
          <w:szCs w:val="21"/>
          <w:lang w:val="en-US" w:eastAsia="nl-NL"/>
        </w:rPr>
        <w:t>_________________________________________</w:t>
      </w:r>
      <w:r w:rsidR="0073537B" w:rsidRPr="0041511B">
        <w:rPr>
          <w:color w:val="111F48"/>
          <w:sz w:val="21"/>
          <w:szCs w:val="21"/>
          <w:lang w:val="en-US" w:eastAsia="nl-NL"/>
        </w:rPr>
        <w:br/>
      </w:r>
      <w:r w:rsidR="0073537B" w:rsidRPr="0041511B">
        <w:rPr>
          <w:color w:val="111F48"/>
          <w:sz w:val="21"/>
          <w:szCs w:val="21"/>
          <w:lang w:val="en-US" w:eastAsia="nl-NL"/>
        </w:rPr>
        <w:br/>
      </w:r>
      <w:r w:rsidRPr="0041511B">
        <w:rPr>
          <w:b/>
          <w:bCs/>
          <w:color w:val="111F48"/>
          <w:sz w:val="21"/>
          <w:szCs w:val="21"/>
          <w:lang w:val="en-US" w:eastAsia="nl-NL"/>
        </w:rPr>
        <w:t>Initials + name of company doctor/contact person</w:t>
      </w:r>
      <w:r w:rsidR="0073537B" w:rsidRPr="0041511B">
        <w:rPr>
          <w:b/>
          <w:bCs/>
          <w:color w:val="111F48"/>
          <w:sz w:val="21"/>
          <w:szCs w:val="21"/>
          <w:lang w:val="en-US" w:eastAsia="nl-NL"/>
        </w:rPr>
        <w:t>: </w:t>
      </w:r>
      <w:r w:rsidR="0073537B" w:rsidRPr="0041511B">
        <w:rPr>
          <w:color w:val="111F48"/>
          <w:sz w:val="21"/>
          <w:szCs w:val="21"/>
          <w:lang w:val="en-US" w:eastAsia="nl-NL"/>
        </w:rPr>
        <w:t>____________________________________</w:t>
      </w:r>
      <w:r w:rsidR="0073537B" w:rsidRPr="0041511B">
        <w:rPr>
          <w:color w:val="111F48"/>
          <w:sz w:val="21"/>
          <w:szCs w:val="21"/>
          <w:lang w:val="en-US" w:eastAsia="nl-NL"/>
        </w:rPr>
        <w:br/>
      </w:r>
    </w:p>
    <w:p w14:paraId="59C069C3" w14:textId="77777777" w:rsidR="00A93EA5" w:rsidRDefault="00A93EA5" w:rsidP="0073537B">
      <w:pPr>
        <w:rPr>
          <w:b/>
          <w:bCs/>
          <w:color w:val="111F48"/>
          <w:sz w:val="21"/>
          <w:szCs w:val="21"/>
          <w:lang w:val="en-US" w:eastAsia="nl-NL"/>
        </w:rPr>
      </w:pPr>
      <w:r>
        <w:rPr>
          <w:b/>
          <w:bCs/>
          <w:color w:val="111F48"/>
          <w:sz w:val="21"/>
          <w:szCs w:val="21"/>
          <w:lang w:val="en-US" w:eastAsia="nl-NL"/>
        </w:rPr>
        <w:t>BIG registration number: ______________________________________________________________</w:t>
      </w:r>
    </w:p>
    <w:p w14:paraId="3F0DDE41" w14:textId="04B74501" w:rsidR="0009785A" w:rsidRPr="0041511B" w:rsidRDefault="0073537B" w:rsidP="0073537B">
      <w:pPr>
        <w:rPr>
          <w:color w:val="111F48"/>
          <w:sz w:val="21"/>
          <w:szCs w:val="21"/>
          <w:lang w:val="en-US" w:eastAsia="nl-NL"/>
        </w:rPr>
      </w:pPr>
      <w:r w:rsidRPr="0041511B">
        <w:rPr>
          <w:b/>
          <w:bCs/>
          <w:color w:val="111F48"/>
          <w:sz w:val="21"/>
          <w:szCs w:val="21"/>
          <w:lang w:val="en-US" w:eastAsia="nl-NL"/>
        </w:rPr>
        <w:br/>
        <w:t>A</w:t>
      </w:r>
      <w:r w:rsidR="0041511B">
        <w:rPr>
          <w:b/>
          <w:bCs/>
          <w:color w:val="111F48"/>
          <w:sz w:val="21"/>
          <w:szCs w:val="21"/>
          <w:lang w:val="en-US" w:eastAsia="nl-NL"/>
        </w:rPr>
        <w:t>d</w:t>
      </w:r>
      <w:r w:rsidRPr="0041511B">
        <w:rPr>
          <w:b/>
          <w:bCs/>
          <w:color w:val="111F48"/>
          <w:sz w:val="21"/>
          <w:szCs w:val="21"/>
          <w:lang w:val="en-US" w:eastAsia="nl-NL"/>
        </w:rPr>
        <w:t>dre</w:t>
      </w:r>
      <w:r w:rsidR="0041511B">
        <w:rPr>
          <w:b/>
          <w:bCs/>
          <w:color w:val="111F48"/>
          <w:sz w:val="21"/>
          <w:szCs w:val="21"/>
          <w:lang w:val="en-US" w:eastAsia="nl-NL"/>
        </w:rPr>
        <w:t>s</w:t>
      </w:r>
      <w:r w:rsidRPr="0041511B">
        <w:rPr>
          <w:b/>
          <w:bCs/>
          <w:color w:val="111F48"/>
          <w:sz w:val="21"/>
          <w:szCs w:val="21"/>
          <w:lang w:val="en-US" w:eastAsia="nl-NL"/>
        </w:rPr>
        <w:t>s:</w:t>
      </w:r>
      <w:r w:rsidRPr="0041511B">
        <w:rPr>
          <w:color w:val="111F48"/>
          <w:sz w:val="21"/>
          <w:szCs w:val="21"/>
          <w:lang w:val="en-US" w:eastAsia="nl-NL"/>
        </w:rPr>
        <w:t> ____________________________________________________________________________</w:t>
      </w:r>
      <w:r w:rsidR="00A93EA5">
        <w:rPr>
          <w:color w:val="111F48"/>
          <w:sz w:val="21"/>
          <w:szCs w:val="21"/>
          <w:lang w:val="en-US" w:eastAsia="nl-NL"/>
        </w:rPr>
        <w:t>_</w:t>
      </w:r>
      <w:r w:rsidRPr="0041511B">
        <w:rPr>
          <w:color w:val="111F48"/>
          <w:sz w:val="21"/>
          <w:szCs w:val="21"/>
          <w:lang w:val="en-US" w:eastAsia="nl-NL"/>
        </w:rPr>
        <w:br/>
      </w:r>
      <w:r w:rsidRPr="0041511B">
        <w:rPr>
          <w:color w:val="111F48"/>
          <w:sz w:val="21"/>
          <w:szCs w:val="21"/>
          <w:lang w:val="en-US" w:eastAsia="nl-NL"/>
        </w:rPr>
        <w:br/>
      </w:r>
      <w:r w:rsidR="0041511B">
        <w:rPr>
          <w:b/>
          <w:bCs/>
          <w:color w:val="111F48"/>
          <w:sz w:val="21"/>
          <w:szCs w:val="21"/>
          <w:lang w:val="en-US" w:eastAsia="nl-NL"/>
        </w:rPr>
        <w:t>Zip</w:t>
      </w:r>
      <w:r w:rsidR="0041511B" w:rsidRPr="0041511B">
        <w:rPr>
          <w:b/>
          <w:bCs/>
          <w:color w:val="111F48"/>
          <w:sz w:val="21"/>
          <w:szCs w:val="21"/>
          <w:lang w:val="en-US" w:eastAsia="nl-NL"/>
        </w:rPr>
        <w:t xml:space="preserve"> code and city</w:t>
      </w:r>
      <w:r w:rsidRPr="0041511B">
        <w:rPr>
          <w:b/>
          <w:bCs/>
          <w:color w:val="111F48"/>
          <w:sz w:val="21"/>
          <w:szCs w:val="21"/>
          <w:lang w:val="en-US" w:eastAsia="nl-NL"/>
        </w:rPr>
        <w:t>: </w:t>
      </w:r>
      <w:r w:rsidRPr="0041511B">
        <w:rPr>
          <w:color w:val="111F48"/>
          <w:sz w:val="21"/>
          <w:szCs w:val="21"/>
          <w:lang w:val="en-US" w:eastAsia="nl-NL"/>
        </w:rPr>
        <w:t>__</w:t>
      </w:r>
      <w:r w:rsidR="0041511B">
        <w:rPr>
          <w:color w:val="111F48"/>
          <w:sz w:val="21"/>
          <w:szCs w:val="21"/>
          <w:lang w:val="en-US" w:eastAsia="nl-NL"/>
        </w:rPr>
        <w:t>_</w:t>
      </w:r>
      <w:r w:rsidRPr="0041511B">
        <w:rPr>
          <w:color w:val="111F48"/>
          <w:sz w:val="21"/>
          <w:szCs w:val="21"/>
          <w:lang w:val="en-US" w:eastAsia="nl-NL"/>
        </w:rPr>
        <w:t>________________________________________________________________</w:t>
      </w:r>
      <w:r w:rsidR="00A93EA5">
        <w:rPr>
          <w:color w:val="111F48"/>
          <w:sz w:val="21"/>
          <w:szCs w:val="21"/>
          <w:lang w:val="en-US" w:eastAsia="nl-NL"/>
        </w:rPr>
        <w:t>_</w:t>
      </w:r>
      <w:r w:rsidRPr="0041511B">
        <w:rPr>
          <w:color w:val="111F48"/>
          <w:sz w:val="21"/>
          <w:szCs w:val="21"/>
          <w:lang w:val="en-US" w:eastAsia="nl-NL"/>
        </w:rPr>
        <w:br/>
      </w:r>
      <w:r w:rsidRPr="0041511B">
        <w:rPr>
          <w:color w:val="111F48"/>
          <w:sz w:val="21"/>
          <w:szCs w:val="21"/>
          <w:lang w:val="en-US" w:eastAsia="nl-NL"/>
        </w:rPr>
        <w:br/>
      </w:r>
      <w:r w:rsidR="0041511B">
        <w:rPr>
          <w:b/>
          <w:bCs/>
          <w:color w:val="111F48"/>
          <w:sz w:val="21"/>
          <w:szCs w:val="21"/>
          <w:lang w:val="en-US" w:eastAsia="nl-NL"/>
        </w:rPr>
        <w:t>Phone number</w:t>
      </w:r>
      <w:r w:rsidRPr="0041511B">
        <w:rPr>
          <w:b/>
          <w:bCs/>
          <w:color w:val="111F48"/>
          <w:sz w:val="21"/>
          <w:szCs w:val="21"/>
          <w:lang w:val="en-US" w:eastAsia="nl-NL"/>
        </w:rPr>
        <w:t>:</w:t>
      </w:r>
      <w:r w:rsidRPr="0041511B">
        <w:rPr>
          <w:color w:val="111F48"/>
          <w:sz w:val="21"/>
          <w:szCs w:val="21"/>
          <w:lang w:val="en-US" w:eastAsia="nl-NL"/>
        </w:rPr>
        <w:t> ________</w:t>
      </w:r>
      <w:r w:rsidR="0041511B">
        <w:rPr>
          <w:color w:val="111F48"/>
          <w:sz w:val="21"/>
          <w:szCs w:val="21"/>
          <w:lang w:val="en-US" w:eastAsia="nl-NL"/>
        </w:rPr>
        <w:t>__</w:t>
      </w:r>
      <w:r w:rsidRPr="0041511B">
        <w:rPr>
          <w:color w:val="111F48"/>
          <w:sz w:val="21"/>
          <w:szCs w:val="21"/>
          <w:lang w:val="en-US" w:eastAsia="nl-NL"/>
        </w:rPr>
        <w:t>____________________________________________________________</w:t>
      </w:r>
      <w:r w:rsidR="00A93EA5">
        <w:rPr>
          <w:color w:val="111F48"/>
          <w:sz w:val="21"/>
          <w:szCs w:val="21"/>
          <w:lang w:val="en-US" w:eastAsia="nl-NL"/>
        </w:rPr>
        <w:t>_</w:t>
      </w:r>
      <w:r w:rsidRPr="0041511B">
        <w:rPr>
          <w:color w:val="111F48"/>
          <w:sz w:val="21"/>
          <w:szCs w:val="21"/>
          <w:lang w:val="en-US" w:eastAsia="nl-NL"/>
        </w:rPr>
        <w:br/>
      </w:r>
      <w:r w:rsidRPr="0041511B">
        <w:rPr>
          <w:color w:val="111F48"/>
          <w:sz w:val="21"/>
          <w:szCs w:val="21"/>
          <w:lang w:val="en-US" w:eastAsia="nl-NL"/>
        </w:rPr>
        <w:br/>
      </w:r>
      <w:r w:rsidR="0041511B" w:rsidRPr="0041511B">
        <w:rPr>
          <w:color w:val="111F48"/>
          <w:sz w:val="21"/>
          <w:szCs w:val="21"/>
          <w:lang w:val="en-US" w:eastAsia="nl-NL"/>
        </w:rPr>
        <w:t>To transfer the occupational health/medical record to</w:t>
      </w:r>
      <w:r w:rsidR="0041511B">
        <w:rPr>
          <w:color w:val="111F48"/>
          <w:sz w:val="21"/>
          <w:szCs w:val="21"/>
          <w:lang w:val="en-US" w:eastAsia="nl-NL"/>
        </w:rPr>
        <w:t xml:space="preserve"> </w:t>
      </w:r>
      <w:r w:rsidR="0009785A" w:rsidRPr="0041511B">
        <w:rPr>
          <w:color w:val="111F48"/>
          <w:sz w:val="21"/>
          <w:szCs w:val="21"/>
          <w:lang w:val="en-US" w:eastAsia="nl-NL"/>
        </w:rPr>
        <w:t>De Arbodienst.</w:t>
      </w:r>
    </w:p>
    <w:p w14:paraId="166536BE" w14:textId="43F1C93A" w:rsidR="0009785A" w:rsidRPr="0041511B" w:rsidRDefault="0009785A" w:rsidP="0073537B">
      <w:pPr>
        <w:rPr>
          <w:color w:val="111F48"/>
          <w:sz w:val="21"/>
          <w:szCs w:val="21"/>
          <w:lang w:val="en-US" w:eastAsia="nl-NL"/>
        </w:rPr>
      </w:pPr>
    </w:p>
    <w:p w14:paraId="5B6BB85C" w14:textId="11693A21" w:rsidR="00BC7595" w:rsidRPr="00796CF6" w:rsidRDefault="00BC7595" w:rsidP="00D803AE">
      <w:pPr>
        <w:rPr>
          <w:b/>
          <w:bCs/>
          <w:color w:val="111F48"/>
          <w:sz w:val="21"/>
          <w:szCs w:val="21"/>
          <w:lang w:val="en-US" w:eastAsia="nl-NL"/>
        </w:rPr>
      </w:pPr>
      <w:r w:rsidRPr="008B4E29">
        <w:rPr>
          <w:color w:val="111F48"/>
          <w:sz w:val="21"/>
          <w:szCs w:val="21"/>
          <w:lang w:val="en-US" w:eastAsia="nl-NL"/>
        </w:rPr>
        <w:t>Attn. Company Doctor :</w:t>
      </w:r>
      <w:r w:rsidR="00D803AE" w:rsidRPr="008B4E29">
        <w:rPr>
          <w:color w:val="111F48"/>
          <w:sz w:val="21"/>
          <w:szCs w:val="21"/>
          <w:lang w:val="en-US" w:eastAsia="nl-NL"/>
        </w:rPr>
        <w:t xml:space="preserve"> </w:t>
      </w:r>
      <w:r w:rsidR="008B4E29" w:rsidRPr="008B4E29">
        <w:rPr>
          <w:color w:val="111F48"/>
          <w:sz w:val="21"/>
          <w:szCs w:val="21"/>
          <w:lang w:val="en-US" w:eastAsia="nl-NL"/>
        </w:rPr>
        <w:t>D. Wennink</w:t>
      </w:r>
      <w:r w:rsidR="00187AD6" w:rsidRPr="008B4E29">
        <w:rPr>
          <w:color w:val="111F48"/>
          <w:sz w:val="21"/>
          <w:szCs w:val="21"/>
          <w:lang w:val="en-US" w:eastAsia="nl-NL"/>
        </w:rPr>
        <w:t xml:space="preserve"> </w:t>
      </w:r>
      <w:r w:rsidR="00622727" w:rsidRPr="008B4E29">
        <w:rPr>
          <w:color w:val="111F48"/>
          <w:sz w:val="21"/>
          <w:szCs w:val="21"/>
          <w:lang w:val="en-US" w:eastAsia="nl-NL"/>
        </w:rPr>
        <w:t xml:space="preserve"> </w:t>
      </w:r>
      <w:r w:rsidRPr="008B4E29">
        <w:rPr>
          <w:color w:val="111F48"/>
          <w:sz w:val="21"/>
          <w:szCs w:val="21"/>
          <w:lang w:val="en-US" w:eastAsia="nl-NL"/>
        </w:rPr>
        <w:t>BIG</w:t>
      </w:r>
      <w:r w:rsidRPr="00BC7595">
        <w:rPr>
          <w:b/>
          <w:bCs/>
          <w:color w:val="111F48"/>
          <w:sz w:val="21"/>
          <w:szCs w:val="21"/>
          <w:lang w:val="en-US" w:eastAsia="nl-NL"/>
        </w:rPr>
        <w:t>:</w:t>
      </w:r>
      <w:r w:rsidR="00796CF6" w:rsidRPr="00796CF6">
        <w:rPr>
          <w:lang w:val="en-US"/>
        </w:rPr>
        <w:t xml:space="preserve"> </w:t>
      </w:r>
      <w:r w:rsidR="008B4E29" w:rsidRPr="008B4E29">
        <w:rPr>
          <w:lang w:val="en-US"/>
        </w:rPr>
        <w:t>89917449501</w:t>
      </w:r>
    </w:p>
    <w:p w14:paraId="1E120F38" w14:textId="35DE8966" w:rsidR="0009785A" w:rsidRPr="00BC7595" w:rsidRDefault="0009785A" w:rsidP="0073537B">
      <w:pPr>
        <w:rPr>
          <w:b/>
          <w:bCs/>
          <w:color w:val="111F48"/>
          <w:sz w:val="21"/>
          <w:szCs w:val="21"/>
          <w:lang w:val="en-US" w:eastAsia="nl-NL"/>
        </w:rPr>
      </w:pPr>
    </w:p>
    <w:p w14:paraId="43B1DF8B" w14:textId="2AB45738" w:rsidR="0073537B" w:rsidRPr="0041511B" w:rsidRDefault="0041511B" w:rsidP="0073537B">
      <w:pPr>
        <w:rPr>
          <w:color w:val="111F48"/>
          <w:sz w:val="21"/>
          <w:szCs w:val="21"/>
          <w:lang w:val="en-US" w:eastAsia="nl-NL"/>
        </w:rPr>
      </w:pPr>
      <w:r w:rsidRPr="0041511B">
        <w:rPr>
          <w:color w:val="111F48"/>
          <w:sz w:val="21"/>
          <w:szCs w:val="21"/>
          <w:lang w:val="en-US" w:eastAsia="nl-NL"/>
        </w:rPr>
        <w:t>The purpose of transferring the occupational health/medical record is to enable the (company) doctor to continue your absenteeism supervision in an adequate manner with these data.</w:t>
      </w:r>
      <w:r w:rsidR="0073537B" w:rsidRPr="0041511B">
        <w:rPr>
          <w:color w:val="111F48"/>
          <w:sz w:val="21"/>
          <w:szCs w:val="21"/>
          <w:lang w:val="en-US" w:eastAsia="nl-NL"/>
        </w:rPr>
        <w:br/>
      </w:r>
      <w:r w:rsidR="0073537B" w:rsidRPr="0041511B">
        <w:rPr>
          <w:color w:val="111F48"/>
          <w:sz w:val="21"/>
          <w:szCs w:val="21"/>
          <w:lang w:val="en-US" w:eastAsia="nl-NL"/>
        </w:rPr>
        <w:br/>
      </w:r>
      <w:r w:rsidR="0073537B" w:rsidRPr="0041511B">
        <w:rPr>
          <w:color w:val="111F48"/>
          <w:sz w:val="21"/>
          <w:szCs w:val="21"/>
          <w:lang w:val="en-US" w:eastAsia="nl-NL"/>
        </w:rPr>
        <w:br/>
      </w:r>
      <w:r w:rsidR="0073537B" w:rsidRPr="0041511B">
        <w:rPr>
          <w:color w:val="111F48"/>
          <w:sz w:val="21"/>
          <w:szCs w:val="21"/>
          <w:lang w:val="en-US" w:eastAsia="nl-NL"/>
        </w:rPr>
        <w:br/>
      </w:r>
      <w:r w:rsidRPr="0041511B">
        <w:rPr>
          <w:b/>
          <w:bCs/>
          <w:color w:val="111F48"/>
          <w:sz w:val="21"/>
          <w:szCs w:val="21"/>
          <w:lang w:val="en-US" w:eastAsia="nl-NL"/>
        </w:rPr>
        <w:t>Signing</w:t>
      </w:r>
      <w:r w:rsidR="0073537B" w:rsidRPr="0041511B">
        <w:rPr>
          <w:color w:val="111F48"/>
          <w:sz w:val="21"/>
          <w:szCs w:val="21"/>
          <w:lang w:val="en-US" w:eastAsia="nl-NL"/>
        </w:rPr>
        <w:br/>
      </w:r>
      <w:r w:rsidR="0073537B" w:rsidRPr="0041511B">
        <w:rPr>
          <w:color w:val="111F48"/>
          <w:sz w:val="21"/>
          <w:szCs w:val="21"/>
          <w:lang w:val="en-US" w:eastAsia="nl-NL"/>
        </w:rPr>
        <w:br/>
      </w:r>
      <w:r w:rsidRPr="0041511B">
        <w:rPr>
          <w:color w:val="111F48"/>
          <w:sz w:val="21"/>
          <w:szCs w:val="21"/>
          <w:lang w:val="en-US" w:eastAsia="nl-NL"/>
        </w:rPr>
        <w:t>Location</w:t>
      </w:r>
      <w:r w:rsidR="0073537B" w:rsidRPr="0041511B">
        <w:rPr>
          <w:color w:val="111F48"/>
          <w:sz w:val="21"/>
          <w:szCs w:val="21"/>
          <w:lang w:val="en-US" w:eastAsia="nl-NL"/>
        </w:rPr>
        <w:t>, ____________________________</w:t>
      </w:r>
      <w:r w:rsidR="0073537B" w:rsidRPr="0041511B">
        <w:rPr>
          <w:color w:val="111F48"/>
          <w:sz w:val="21"/>
          <w:szCs w:val="21"/>
          <w:lang w:val="en-US" w:eastAsia="nl-NL"/>
        </w:rPr>
        <w:br/>
      </w:r>
      <w:r w:rsidR="0073537B" w:rsidRPr="0041511B">
        <w:rPr>
          <w:color w:val="111F48"/>
          <w:sz w:val="21"/>
          <w:szCs w:val="21"/>
          <w:lang w:val="en-US" w:eastAsia="nl-NL"/>
        </w:rPr>
        <w:br/>
        <w:t>Da</w:t>
      </w:r>
      <w:r w:rsidRPr="0041511B">
        <w:rPr>
          <w:color w:val="111F48"/>
          <w:sz w:val="21"/>
          <w:szCs w:val="21"/>
          <w:lang w:val="en-US" w:eastAsia="nl-NL"/>
        </w:rPr>
        <w:t>te</w:t>
      </w:r>
      <w:r w:rsidR="0073537B" w:rsidRPr="0041511B">
        <w:rPr>
          <w:color w:val="111F48"/>
          <w:sz w:val="21"/>
          <w:szCs w:val="21"/>
          <w:lang w:val="en-US" w:eastAsia="nl-NL"/>
        </w:rPr>
        <w:t>, ______________</w:t>
      </w:r>
      <w:r w:rsidRPr="0041511B">
        <w:rPr>
          <w:color w:val="111F48"/>
          <w:sz w:val="21"/>
          <w:szCs w:val="21"/>
          <w:lang w:val="en-US" w:eastAsia="nl-NL"/>
        </w:rPr>
        <w:t>_____</w:t>
      </w:r>
      <w:r w:rsidR="0073537B" w:rsidRPr="0041511B">
        <w:rPr>
          <w:color w:val="111F48"/>
          <w:sz w:val="21"/>
          <w:szCs w:val="21"/>
          <w:lang w:val="en-US" w:eastAsia="nl-NL"/>
        </w:rPr>
        <w:t>_____________</w:t>
      </w:r>
      <w:r w:rsidR="0073537B" w:rsidRPr="0041511B">
        <w:rPr>
          <w:color w:val="111F48"/>
          <w:sz w:val="21"/>
          <w:szCs w:val="21"/>
          <w:lang w:val="en-US" w:eastAsia="nl-NL"/>
        </w:rPr>
        <w:br/>
      </w:r>
      <w:r w:rsidR="0073537B" w:rsidRPr="0041511B">
        <w:rPr>
          <w:color w:val="111F48"/>
          <w:sz w:val="21"/>
          <w:szCs w:val="21"/>
          <w:lang w:val="en-US" w:eastAsia="nl-NL"/>
        </w:rPr>
        <w:br/>
      </w:r>
      <w:r w:rsidRPr="0041511B">
        <w:rPr>
          <w:color w:val="111F48"/>
          <w:sz w:val="21"/>
          <w:szCs w:val="21"/>
          <w:lang w:val="en-US" w:eastAsia="nl-NL"/>
        </w:rPr>
        <w:t>Signature</w:t>
      </w:r>
      <w:r w:rsidR="0073537B" w:rsidRPr="0041511B">
        <w:rPr>
          <w:color w:val="111F48"/>
          <w:sz w:val="21"/>
          <w:szCs w:val="21"/>
          <w:lang w:val="en-US" w:eastAsia="nl-NL"/>
        </w:rPr>
        <w:t>, ____________</w:t>
      </w:r>
      <w:r w:rsidRPr="0041511B">
        <w:rPr>
          <w:color w:val="111F48"/>
          <w:sz w:val="21"/>
          <w:szCs w:val="21"/>
          <w:lang w:val="en-US" w:eastAsia="nl-NL"/>
        </w:rPr>
        <w:t>_______</w:t>
      </w:r>
      <w:r w:rsidR="0073537B" w:rsidRPr="0041511B">
        <w:rPr>
          <w:color w:val="111F48"/>
          <w:sz w:val="21"/>
          <w:szCs w:val="21"/>
          <w:lang w:val="en-US" w:eastAsia="nl-NL"/>
        </w:rPr>
        <w:t>_________</w:t>
      </w:r>
    </w:p>
    <w:p w14:paraId="2C462594" w14:textId="1A1C5877" w:rsidR="004077DF" w:rsidRPr="0041511B" w:rsidRDefault="004077DF" w:rsidP="0073537B">
      <w:pPr>
        <w:rPr>
          <w:color w:val="111F48"/>
          <w:sz w:val="21"/>
          <w:szCs w:val="21"/>
          <w:lang w:val="en-US" w:eastAsia="nl-NL"/>
        </w:rPr>
      </w:pPr>
    </w:p>
    <w:p w14:paraId="4C7A7B76" w14:textId="11DF3A7B" w:rsidR="004077DF" w:rsidRPr="0041511B" w:rsidRDefault="004077DF" w:rsidP="0073537B">
      <w:pPr>
        <w:rPr>
          <w:color w:val="111F48"/>
          <w:sz w:val="21"/>
          <w:szCs w:val="21"/>
          <w:lang w:val="en-US" w:eastAsia="nl-NL"/>
        </w:rPr>
      </w:pPr>
    </w:p>
    <w:p w14:paraId="17E721FC" w14:textId="2C3331EA" w:rsidR="009E0811" w:rsidRPr="00A93EA5" w:rsidRDefault="004077DF" w:rsidP="00D345AB">
      <w:pPr>
        <w:rPr>
          <w:b/>
          <w:bCs/>
          <w:lang w:val="en-US"/>
        </w:rPr>
      </w:pPr>
      <w:r w:rsidRPr="0041511B">
        <w:rPr>
          <w:b/>
          <w:bCs/>
          <w:color w:val="111F48"/>
          <w:sz w:val="21"/>
          <w:szCs w:val="21"/>
          <w:vertAlign w:val="superscript"/>
          <w:lang w:val="en-US" w:eastAsia="nl-NL"/>
        </w:rPr>
        <w:t xml:space="preserve">* </w:t>
      </w:r>
      <w:r w:rsidR="0041511B" w:rsidRPr="0041511B">
        <w:rPr>
          <w:b/>
          <w:bCs/>
          <w:color w:val="111F48"/>
          <w:sz w:val="21"/>
          <w:szCs w:val="21"/>
          <w:lang w:val="en-US" w:eastAsia="nl-NL"/>
        </w:rPr>
        <w:t>In the case of physician, also mention the superviso</w:t>
      </w:r>
      <w:r w:rsidR="00363436">
        <w:rPr>
          <w:noProof/>
        </w:rPr>
        <w:drawing>
          <wp:anchor distT="0" distB="0" distL="114300" distR="114300" simplePos="0" relativeHeight="251693056" behindDoc="1" locked="0" layoutInCell="1" allowOverlap="1" wp14:anchorId="329914FE" wp14:editId="4072A99C">
            <wp:simplePos x="0" y="0"/>
            <wp:positionH relativeFrom="margin">
              <wp:align>center</wp:align>
            </wp:positionH>
            <wp:positionV relativeFrom="page">
              <wp:align>bottom</wp:align>
            </wp:positionV>
            <wp:extent cx="7576185" cy="5467985"/>
            <wp:effectExtent l="0" t="0" r="5715" b="0"/>
            <wp:wrapNone/>
            <wp:docPr id="3" name="Graphic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6185" cy="546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3EA5">
        <w:rPr>
          <w:b/>
          <w:bCs/>
          <w:color w:val="111F48"/>
          <w:sz w:val="21"/>
          <w:szCs w:val="21"/>
          <w:lang w:val="en-US" w:eastAsia="nl-NL"/>
        </w:rPr>
        <w:t>n</w:t>
      </w:r>
    </w:p>
    <w:sectPr w:rsidR="009E0811" w:rsidRPr="00A93EA5" w:rsidSect="00F21C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0BE82" w14:textId="77777777" w:rsidR="006E4E95" w:rsidRDefault="006E4E95" w:rsidP="00257BCD">
      <w:r>
        <w:separator/>
      </w:r>
    </w:p>
  </w:endnote>
  <w:endnote w:type="continuationSeparator" w:id="0">
    <w:p w14:paraId="5A1A3616" w14:textId="77777777" w:rsidR="006E4E95" w:rsidRDefault="006E4E95" w:rsidP="00257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AvantGardeStd-B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B39CC" w14:textId="77777777" w:rsidR="00FC7C61" w:rsidRDefault="00FC7C6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5903C" w14:textId="20F17859" w:rsidR="00B92901" w:rsidRPr="00204AE7" w:rsidRDefault="00B92901" w:rsidP="006A0519">
    <w:pPr>
      <w:pStyle w:val="Voettekst"/>
      <w:jc w:val="center"/>
      <w:rPr>
        <w:rFonts w:ascii="Century Gothic" w:hAnsi="Century Gothic"/>
        <w:color w:val="A1A19F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40983" w14:textId="7C0D55F3" w:rsidR="002F674B" w:rsidRDefault="002F674B">
    <w:pPr>
      <w:pStyle w:val="Voettekst"/>
    </w:pPr>
    <w:r>
      <w:rPr>
        <w:rFonts w:ascii="ITCAvantGardeStd-Bk" w:hAnsi="ITCAvantGardeStd-Bk"/>
        <w:noProof/>
        <w:color w:val="3D3D3E"/>
        <w:sz w:val="100"/>
        <w:szCs w:val="100"/>
        <w:lang w:eastAsia="nl-N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D5C2DE9" wp14:editId="1BF196A5">
              <wp:simplePos x="0" y="0"/>
              <wp:positionH relativeFrom="page">
                <wp:align>left</wp:align>
              </wp:positionH>
              <wp:positionV relativeFrom="paragraph">
                <wp:posOffset>-76200</wp:posOffset>
              </wp:positionV>
              <wp:extent cx="7547610" cy="474345"/>
              <wp:effectExtent l="0" t="0" r="0" b="1905"/>
              <wp:wrapNone/>
              <wp:docPr id="16" name="Tekstvak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47610" cy="4743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CF33C5C" w14:textId="77777777" w:rsidR="002F674B" w:rsidRDefault="002F674B" w:rsidP="002F674B">
                          <w:pPr>
                            <w:jc w:val="center"/>
                            <w:rPr>
                              <w:color w:val="111F48"/>
                            </w:rPr>
                          </w:pPr>
                          <w:r w:rsidRPr="00AC1F83">
                            <w:rPr>
                              <w:color w:val="111F48"/>
                            </w:rPr>
                            <w:t xml:space="preserve">De Arbodienst </w:t>
                          </w:r>
                          <w:r w:rsidRPr="00097593">
                            <w:rPr>
                              <w:color w:val="DFAF1E"/>
                            </w:rPr>
                            <w:t>|</w:t>
                          </w:r>
                          <w:r w:rsidRPr="00097593">
                            <w:rPr>
                              <w:color w:val="FFFFFF" w:themeColor="background1"/>
                            </w:rPr>
                            <w:t xml:space="preserve"> </w:t>
                          </w:r>
                          <w:r w:rsidRPr="004B6B36">
                            <w:t>Fultonbaan 56-60</w:t>
                          </w:r>
                          <w:r>
                            <w:rPr>
                              <w:color w:val="111F48"/>
                            </w:rPr>
                            <w:t xml:space="preserve"> </w:t>
                          </w:r>
                          <w:r w:rsidRPr="00AC1F83">
                            <w:rPr>
                              <w:color w:val="111F48"/>
                            </w:rPr>
                            <w:t xml:space="preserve"> </w:t>
                          </w:r>
                          <w:r w:rsidRPr="00097593">
                            <w:rPr>
                              <w:color w:val="DFAF1E"/>
                            </w:rPr>
                            <w:t>|</w:t>
                          </w:r>
                          <w:r w:rsidRPr="00097593">
                            <w:rPr>
                              <w:color w:val="FFFFFF" w:themeColor="background1"/>
                            </w:rPr>
                            <w:t xml:space="preserve"> </w:t>
                          </w:r>
                          <w:r w:rsidRPr="004B6B36">
                            <w:t>3439 NE</w:t>
                          </w:r>
                          <w:r>
                            <w:t>,</w:t>
                          </w:r>
                          <w:r w:rsidRPr="004B6B36">
                            <w:t xml:space="preserve"> Nieuwegein</w:t>
                          </w:r>
                          <w:r w:rsidRPr="00097593">
                            <w:rPr>
                              <w:color w:val="DFAF1E"/>
                            </w:rPr>
                            <w:t>|</w:t>
                          </w:r>
                          <w:r w:rsidRPr="00AC1F83">
                            <w:rPr>
                              <w:color w:val="111F48"/>
                            </w:rPr>
                            <w:t xml:space="preserve"> KvK: </w:t>
                          </w:r>
                          <w:r w:rsidRPr="009204A6">
                            <w:t xml:space="preserve">20096008 </w:t>
                          </w:r>
                        </w:p>
                        <w:p w14:paraId="5A5F7195" w14:textId="7CA0652A" w:rsidR="002F674B" w:rsidRPr="009204A6" w:rsidRDefault="002F674B" w:rsidP="002F674B">
                          <w:pPr>
                            <w:jc w:val="center"/>
                            <w:rPr>
                              <w:color w:val="111F48"/>
                            </w:rPr>
                          </w:pPr>
                          <w:r w:rsidRPr="009204A6">
                            <w:rPr>
                              <w:color w:val="111F48"/>
                            </w:rPr>
                            <w:t xml:space="preserve">T </w:t>
                          </w:r>
                          <w:r w:rsidRPr="009204A6">
                            <w:t>088-031 3200</w:t>
                          </w:r>
                          <w:r w:rsidRPr="009204A6">
                            <w:rPr>
                              <w:color w:val="DFAF1E"/>
                            </w:rPr>
                            <w:t>|</w:t>
                          </w:r>
                          <w:r w:rsidRPr="009204A6">
                            <w:rPr>
                              <w:color w:val="FFFFFF" w:themeColor="background1"/>
                            </w:rPr>
                            <w:t xml:space="preserve"> </w:t>
                          </w:r>
                          <w:r w:rsidRPr="009204A6">
                            <w:rPr>
                              <w:color w:val="111F48"/>
                            </w:rPr>
                            <w:t xml:space="preserve">F </w:t>
                          </w:r>
                          <w:r w:rsidRPr="009204A6">
                            <w:t xml:space="preserve">088-031 3299 </w:t>
                          </w:r>
                          <w:r w:rsidRPr="009204A6">
                            <w:rPr>
                              <w:color w:val="DFAF1E"/>
                            </w:rPr>
                            <w:t>|</w:t>
                          </w:r>
                          <w:r w:rsidRPr="009204A6">
                            <w:rPr>
                              <w:color w:val="FFFFFF" w:themeColor="background1"/>
                            </w:rPr>
                            <w:t xml:space="preserve"> </w:t>
                          </w:r>
                          <w:r w:rsidRPr="009204A6">
                            <w:rPr>
                              <w:color w:val="DFAF1E"/>
                            </w:rPr>
                            <w:t>|</w:t>
                          </w:r>
                          <w:r w:rsidRPr="009204A6">
                            <w:rPr>
                              <w:color w:val="FFFFFF" w:themeColor="background1"/>
                            </w:rPr>
                            <w:t xml:space="preserve"> </w:t>
                          </w:r>
                          <w:r w:rsidRPr="005A74F3">
                            <w:t>www.dearbodienst.nl</w:t>
                          </w:r>
                        </w:p>
                        <w:p w14:paraId="1A954B01" w14:textId="77777777" w:rsidR="002F674B" w:rsidRPr="009204A6" w:rsidRDefault="002F674B" w:rsidP="002F674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5C2DE9" id="_x0000_t202" coordsize="21600,21600" o:spt="202" path="m,l,21600r21600,l21600,xe">
              <v:stroke joinstyle="miter"/>
              <v:path gradientshapeok="t" o:connecttype="rect"/>
            </v:shapetype>
            <v:shape id="Tekstvak 16" o:spid="_x0000_s1026" type="#_x0000_t202" style="position:absolute;margin-left:0;margin-top:-6pt;width:594.3pt;height:37.35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" filled="f" stroked="f" strokeweight=".5pt">
              <v:textbox>
                <w:txbxContent>
                  <w:p w14:paraId="3CF33C5C" w14:textId="77777777" w:rsidR="002F674B" w:rsidRDefault="002F674B" w:rsidP="002F674B">
                    <w:pPr>
                      <w:jc w:val="center"/>
                      <w:rPr>
                        <w:color w:val="111F48"/>
                      </w:rPr>
                    </w:pPr>
                    <w:r w:rsidRPr="00AC1F83">
                      <w:rPr>
                        <w:color w:val="111F48"/>
                      </w:rPr>
                      <w:t xml:space="preserve">De Arbodienst </w:t>
                    </w:r>
                    <w:r w:rsidRPr="00097593">
                      <w:rPr>
                        <w:color w:val="DFAF1E"/>
                      </w:rPr>
                      <w:t>|</w:t>
                    </w:r>
                    <w:r w:rsidRPr="00097593">
                      <w:rPr>
                        <w:color w:val="FFFFFF" w:themeColor="background1"/>
                      </w:rPr>
                      <w:t xml:space="preserve"> </w:t>
                    </w:r>
                    <w:r w:rsidRPr="004B6B36">
                      <w:t>Fultonbaan 56-60</w:t>
                    </w:r>
                    <w:r>
                      <w:rPr>
                        <w:color w:val="111F48"/>
                      </w:rPr>
                      <w:t xml:space="preserve"> </w:t>
                    </w:r>
                    <w:r w:rsidRPr="00AC1F83">
                      <w:rPr>
                        <w:color w:val="111F48"/>
                      </w:rPr>
                      <w:t xml:space="preserve"> </w:t>
                    </w:r>
                    <w:r w:rsidRPr="00097593">
                      <w:rPr>
                        <w:color w:val="DFAF1E"/>
                      </w:rPr>
                      <w:t>|</w:t>
                    </w:r>
                    <w:r w:rsidRPr="00097593">
                      <w:rPr>
                        <w:color w:val="FFFFFF" w:themeColor="background1"/>
                      </w:rPr>
                      <w:t xml:space="preserve"> </w:t>
                    </w:r>
                    <w:r w:rsidRPr="004B6B36">
                      <w:t>3439 NE</w:t>
                    </w:r>
                    <w:r>
                      <w:t>,</w:t>
                    </w:r>
                    <w:r w:rsidRPr="004B6B36">
                      <w:t xml:space="preserve"> Nieuwegein</w:t>
                    </w:r>
                    <w:r w:rsidRPr="00097593">
                      <w:rPr>
                        <w:color w:val="DFAF1E"/>
                      </w:rPr>
                      <w:t>|</w:t>
                    </w:r>
                    <w:r w:rsidRPr="00AC1F83">
                      <w:rPr>
                        <w:color w:val="111F48"/>
                      </w:rPr>
                      <w:t xml:space="preserve"> KvK: </w:t>
                    </w:r>
                    <w:r w:rsidRPr="009204A6">
                      <w:t xml:space="preserve">20096008 </w:t>
                    </w:r>
                  </w:p>
                  <w:p w14:paraId="5A5F7195" w14:textId="7CA0652A" w:rsidR="002F674B" w:rsidRPr="009204A6" w:rsidRDefault="002F674B" w:rsidP="002F674B">
                    <w:pPr>
                      <w:jc w:val="center"/>
                      <w:rPr>
                        <w:color w:val="111F48"/>
                      </w:rPr>
                    </w:pPr>
                    <w:r w:rsidRPr="009204A6">
                      <w:rPr>
                        <w:color w:val="111F48"/>
                      </w:rPr>
                      <w:t xml:space="preserve">T </w:t>
                    </w:r>
                    <w:r w:rsidRPr="009204A6">
                      <w:t>088-031 3200</w:t>
                    </w:r>
                    <w:r w:rsidRPr="009204A6">
                      <w:rPr>
                        <w:color w:val="DFAF1E"/>
                      </w:rPr>
                      <w:t>|</w:t>
                    </w:r>
                    <w:r w:rsidRPr="009204A6">
                      <w:rPr>
                        <w:color w:val="FFFFFF" w:themeColor="background1"/>
                      </w:rPr>
                      <w:t xml:space="preserve"> </w:t>
                    </w:r>
                    <w:r w:rsidRPr="009204A6">
                      <w:rPr>
                        <w:color w:val="111F48"/>
                      </w:rPr>
                      <w:t xml:space="preserve">F </w:t>
                    </w:r>
                    <w:r w:rsidRPr="009204A6">
                      <w:t xml:space="preserve">088-031 3299 </w:t>
                    </w:r>
                    <w:r w:rsidRPr="009204A6">
                      <w:rPr>
                        <w:color w:val="DFAF1E"/>
                      </w:rPr>
                      <w:t>|</w:t>
                    </w:r>
                    <w:r w:rsidRPr="009204A6">
                      <w:rPr>
                        <w:color w:val="FFFFFF" w:themeColor="background1"/>
                      </w:rPr>
                      <w:t xml:space="preserve"> </w:t>
                    </w:r>
                    <w:r w:rsidRPr="009204A6">
                      <w:rPr>
                        <w:color w:val="DFAF1E"/>
                      </w:rPr>
                      <w:t>|</w:t>
                    </w:r>
                    <w:r w:rsidRPr="009204A6">
                      <w:rPr>
                        <w:color w:val="FFFFFF" w:themeColor="background1"/>
                      </w:rPr>
                      <w:t xml:space="preserve"> </w:t>
                    </w:r>
                    <w:r w:rsidRPr="005A74F3">
                      <w:t>www.dearbodienst.nl</w:t>
                    </w:r>
                  </w:p>
                  <w:p w14:paraId="1A954B01" w14:textId="77777777" w:rsidR="002F674B" w:rsidRPr="009204A6" w:rsidRDefault="002F674B" w:rsidP="002F674B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0B2E8" w14:textId="77777777" w:rsidR="006E4E95" w:rsidRDefault="006E4E95" w:rsidP="00257BCD">
      <w:r>
        <w:separator/>
      </w:r>
    </w:p>
  </w:footnote>
  <w:footnote w:type="continuationSeparator" w:id="0">
    <w:p w14:paraId="6551BFFC" w14:textId="77777777" w:rsidR="006E4E95" w:rsidRDefault="006E4E95" w:rsidP="00257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CDFDA" w14:textId="77777777" w:rsidR="00FC7C61" w:rsidRDefault="00FC7C6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515AD" w14:textId="41728993" w:rsidR="00B92901" w:rsidRPr="00257BCD" w:rsidRDefault="00B92901" w:rsidP="00257BCD">
    <w:pPr>
      <w:pStyle w:val="Geenafstand"/>
      <w:jc w:val="center"/>
    </w:pPr>
  </w:p>
  <w:p w14:paraId="59BD832F" w14:textId="77777777" w:rsidR="00B92901" w:rsidRPr="00257BCD" w:rsidRDefault="00B92901" w:rsidP="00257BCD">
    <w:pPr>
      <w:pStyle w:val="Geenafstand"/>
      <w:jc w:val="center"/>
    </w:pPr>
  </w:p>
  <w:p w14:paraId="565E8D4C" w14:textId="77777777" w:rsidR="00B92901" w:rsidRDefault="00B92901" w:rsidP="00257BCD">
    <w:pPr>
      <w:pStyle w:val="Koptekst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599B6" w14:textId="7657F063" w:rsidR="00D50014" w:rsidRDefault="00D50014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6FF9CD1" wp14:editId="4FAFA73D">
          <wp:simplePos x="0" y="0"/>
          <wp:positionH relativeFrom="margin">
            <wp:posOffset>3829050</wp:posOffset>
          </wp:positionH>
          <wp:positionV relativeFrom="paragraph">
            <wp:posOffset>-193675</wp:posOffset>
          </wp:positionV>
          <wp:extent cx="2606040" cy="533400"/>
          <wp:effectExtent l="0" t="0" r="0" b="0"/>
          <wp:wrapNone/>
          <wp:docPr id="2" name="Afbeelding 2" descr="Afbeelding met teken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AD_Logo_2020_Vrij_M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578" b="30875"/>
                  <a:stretch/>
                </pic:blipFill>
                <pic:spPr bwMode="auto">
                  <a:xfrm>
                    <a:off x="0" y="0"/>
                    <a:ext cx="2606040" cy="533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C10873B" w14:textId="2F556198" w:rsidR="00D50014" w:rsidRDefault="00D50014">
    <w:pPr>
      <w:pStyle w:val="Koptekst"/>
    </w:pPr>
  </w:p>
  <w:p w14:paraId="2BE16946" w14:textId="77777777" w:rsidR="00D50014" w:rsidRDefault="00D50014">
    <w:pPr>
      <w:pStyle w:val="Koptekst"/>
    </w:pPr>
  </w:p>
  <w:p w14:paraId="0ED47E25" w14:textId="4DC76AC5" w:rsidR="002F674B" w:rsidRDefault="002F674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A0F60"/>
    <w:multiLevelType w:val="hybridMultilevel"/>
    <w:tmpl w:val="16700E00"/>
    <w:lvl w:ilvl="0" w:tplc="1ADCAA42">
      <w:numFmt w:val="bullet"/>
      <w:lvlText w:val="-"/>
      <w:lvlJc w:val="left"/>
      <w:pPr>
        <w:ind w:left="1800" w:hanging="360"/>
      </w:pPr>
      <w:rPr>
        <w:rFonts w:ascii="Calibri" w:eastAsia="Times New Roman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76F5CE6"/>
    <w:multiLevelType w:val="hybridMultilevel"/>
    <w:tmpl w:val="295E73C0"/>
    <w:lvl w:ilvl="0" w:tplc="16A2A1B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72A50"/>
    <w:multiLevelType w:val="hybridMultilevel"/>
    <w:tmpl w:val="8A22CAFC"/>
    <w:lvl w:ilvl="0" w:tplc="D43A3DC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5961E6"/>
    <w:multiLevelType w:val="hybridMultilevel"/>
    <w:tmpl w:val="F252E16C"/>
    <w:lvl w:ilvl="0" w:tplc="1ADCAA42"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174309B"/>
    <w:multiLevelType w:val="hybridMultilevel"/>
    <w:tmpl w:val="5A1663CA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9C5CF4"/>
    <w:multiLevelType w:val="hybridMultilevel"/>
    <w:tmpl w:val="AA6A1DB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B83EEA"/>
    <w:multiLevelType w:val="hybridMultilevel"/>
    <w:tmpl w:val="32F667EA"/>
    <w:lvl w:ilvl="0" w:tplc="0413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28584E"/>
    <w:multiLevelType w:val="hybridMultilevel"/>
    <w:tmpl w:val="C76024B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31138B"/>
    <w:multiLevelType w:val="hybridMultilevel"/>
    <w:tmpl w:val="0554DE8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5E2AC1"/>
    <w:multiLevelType w:val="hybridMultilevel"/>
    <w:tmpl w:val="5AEEE9B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EA615D"/>
    <w:multiLevelType w:val="hybridMultilevel"/>
    <w:tmpl w:val="0E4E316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C47B38"/>
    <w:multiLevelType w:val="hybridMultilevel"/>
    <w:tmpl w:val="292AB3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D573A1"/>
    <w:multiLevelType w:val="hybridMultilevel"/>
    <w:tmpl w:val="9D6CCCFA"/>
    <w:lvl w:ilvl="0" w:tplc="0B7E2C5E">
      <w:numFmt w:val="bullet"/>
      <w:lvlText w:val="-"/>
      <w:lvlJc w:val="left"/>
      <w:pPr>
        <w:ind w:left="1428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36255573"/>
    <w:multiLevelType w:val="hybridMultilevel"/>
    <w:tmpl w:val="AB38F13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744699"/>
    <w:multiLevelType w:val="hybridMultilevel"/>
    <w:tmpl w:val="1E80568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B26DF6"/>
    <w:multiLevelType w:val="hybridMultilevel"/>
    <w:tmpl w:val="789C9C9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7372DF"/>
    <w:multiLevelType w:val="hybridMultilevel"/>
    <w:tmpl w:val="56A42FC4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8F1884"/>
    <w:multiLevelType w:val="hybridMultilevel"/>
    <w:tmpl w:val="736088CC"/>
    <w:lvl w:ilvl="0" w:tplc="860AB0C6"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D21A1E"/>
    <w:multiLevelType w:val="hybridMultilevel"/>
    <w:tmpl w:val="72022B2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7144C3"/>
    <w:multiLevelType w:val="hybridMultilevel"/>
    <w:tmpl w:val="05A8449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FB6CEB"/>
    <w:multiLevelType w:val="hybridMultilevel"/>
    <w:tmpl w:val="34FC1EA0"/>
    <w:lvl w:ilvl="0" w:tplc="860AB0C6"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1" w15:restartNumberingAfterBreak="0">
    <w:nsid w:val="5560166B"/>
    <w:multiLevelType w:val="hybridMultilevel"/>
    <w:tmpl w:val="552267C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774C73"/>
    <w:multiLevelType w:val="hybridMultilevel"/>
    <w:tmpl w:val="4A66865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144C2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8810E7E"/>
    <w:multiLevelType w:val="hybridMultilevel"/>
    <w:tmpl w:val="681C51E0"/>
    <w:lvl w:ilvl="0" w:tplc="860AB0C6"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386976"/>
    <w:multiLevelType w:val="hybridMultilevel"/>
    <w:tmpl w:val="19DC5D5E"/>
    <w:lvl w:ilvl="0" w:tplc="6322700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3437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797806"/>
    <w:multiLevelType w:val="hybridMultilevel"/>
    <w:tmpl w:val="A502A55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CB3AE3"/>
    <w:multiLevelType w:val="multilevel"/>
    <w:tmpl w:val="866C72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5ECF7C77"/>
    <w:multiLevelType w:val="hybridMultilevel"/>
    <w:tmpl w:val="9168ABF6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A0365B"/>
    <w:multiLevelType w:val="hybridMultilevel"/>
    <w:tmpl w:val="BAE4749C"/>
    <w:lvl w:ilvl="0" w:tplc="1C9CF342">
      <w:start w:val="164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B436F5"/>
    <w:multiLevelType w:val="hybridMultilevel"/>
    <w:tmpl w:val="3C7E238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9437F8"/>
    <w:multiLevelType w:val="hybridMultilevel"/>
    <w:tmpl w:val="C0FE8AF8"/>
    <w:lvl w:ilvl="0" w:tplc="0B7E2C5E">
      <w:numFmt w:val="bullet"/>
      <w:lvlText w:val="-"/>
      <w:lvlJc w:val="left"/>
      <w:pPr>
        <w:ind w:left="1428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7466463C"/>
    <w:multiLevelType w:val="hybridMultilevel"/>
    <w:tmpl w:val="51BC25D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D024B9"/>
    <w:multiLevelType w:val="hybridMultilevel"/>
    <w:tmpl w:val="3BE8A06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285275"/>
    <w:multiLevelType w:val="hybridMultilevel"/>
    <w:tmpl w:val="1D387832"/>
    <w:lvl w:ilvl="0" w:tplc="872ACE8A">
      <w:start w:val="20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D3CD8"/>
    <w:multiLevelType w:val="hybridMultilevel"/>
    <w:tmpl w:val="7D0EF792"/>
    <w:lvl w:ilvl="0" w:tplc="66428A5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3437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6445046">
    <w:abstractNumId w:val="9"/>
  </w:num>
  <w:num w:numId="2" w16cid:durableId="90930866">
    <w:abstractNumId w:val="4"/>
  </w:num>
  <w:num w:numId="3" w16cid:durableId="1295139381">
    <w:abstractNumId w:val="12"/>
  </w:num>
  <w:num w:numId="4" w16cid:durableId="758866254">
    <w:abstractNumId w:val="31"/>
  </w:num>
  <w:num w:numId="5" w16cid:durableId="1106075245">
    <w:abstractNumId w:val="13"/>
  </w:num>
  <w:num w:numId="6" w16cid:durableId="1443182210">
    <w:abstractNumId w:val="8"/>
  </w:num>
  <w:num w:numId="7" w16cid:durableId="658584880">
    <w:abstractNumId w:val="10"/>
  </w:num>
  <w:num w:numId="8" w16cid:durableId="1235510326">
    <w:abstractNumId w:val="3"/>
  </w:num>
  <w:num w:numId="9" w16cid:durableId="1529368996">
    <w:abstractNumId w:val="16"/>
  </w:num>
  <w:num w:numId="10" w16cid:durableId="581841252">
    <w:abstractNumId w:val="5"/>
  </w:num>
  <w:num w:numId="11" w16cid:durableId="119612664">
    <w:abstractNumId w:val="19"/>
  </w:num>
  <w:num w:numId="12" w16cid:durableId="1253785096">
    <w:abstractNumId w:val="7"/>
  </w:num>
  <w:num w:numId="13" w16cid:durableId="1366637070">
    <w:abstractNumId w:val="30"/>
  </w:num>
  <w:num w:numId="14" w16cid:durableId="1295797202">
    <w:abstractNumId w:val="33"/>
  </w:num>
  <w:num w:numId="15" w16cid:durableId="1711689698">
    <w:abstractNumId w:val="28"/>
  </w:num>
  <w:num w:numId="16" w16cid:durableId="1376150931">
    <w:abstractNumId w:val="15"/>
  </w:num>
  <w:num w:numId="17" w16cid:durableId="1015621211">
    <w:abstractNumId w:val="22"/>
  </w:num>
  <w:num w:numId="18" w16cid:durableId="776828488">
    <w:abstractNumId w:val="21"/>
  </w:num>
  <w:num w:numId="19" w16cid:durableId="845709152">
    <w:abstractNumId w:val="32"/>
  </w:num>
  <w:num w:numId="20" w16cid:durableId="922883203">
    <w:abstractNumId w:val="18"/>
  </w:num>
  <w:num w:numId="21" w16cid:durableId="174804390">
    <w:abstractNumId w:val="14"/>
  </w:num>
  <w:num w:numId="22" w16cid:durableId="1764036709">
    <w:abstractNumId w:val="0"/>
  </w:num>
  <w:num w:numId="23" w16cid:durableId="335765127">
    <w:abstractNumId w:val="26"/>
  </w:num>
  <w:num w:numId="24" w16cid:durableId="29962719">
    <w:abstractNumId w:val="20"/>
  </w:num>
  <w:num w:numId="25" w16cid:durableId="1704985655">
    <w:abstractNumId w:val="23"/>
  </w:num>
  <w:num w:numId="26" w16cid:durableId="1801798488">
    <w:abstractNumId w:val="27"/>
  </w:num>
  <w:num w:numId="27" w16cid:durableId="442893014">
    <w:abstractNumId w:val="17"/>
  </w:num>
  <w:num w:numId="28" w16cid:durableId="1284967947">
    <w:abstractNumId w:val="24"/>
  </w:num>
  <w:num w:numId="29" w16cid:durableId="574822247">
    <w:abstractNumId w:val="11"/>
  </w:num>
  <w:num w:numId="30" w16cid:durableId="914238969">
    <w:abstractNumId w:val="25"/>
  </w:num>
  <w:num w:numId="31" w16cid:durableId="690108361">
    <w:abstractNumId w:val="35"/>
  </w:num>
  <w:num w:numId="32" w16cid:durableId="1785922439">
    <w:abstractNumId w:val="29"/>
  </w:num>
  <w:num w:numId="33" w16cid:durableId="843672199">
    <w:abstractNumId w:val="34"/>
  </w:num>
  <w:num w:numId="34" w16cid:durableId="450637647">
    <w:abstractNumId w:val="2"/>
  </w:num>
  <w:num w:numId="35" w16cid:durableId="1568414477">
    <w:abstractNumId w:val="1"/>
  </w:num>
  <w:num w:numId="36" w16cid:durableId="1865230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5AB"/>
    <w:rsid w:val="00002015"/>
    <w:rsid w:val="00030D20"/>
    <w:rsid w:val="0003267C"/>
    <w:rsid w:val="0003779B"/>
    <w:rsid w:val="0005725D"/>
    <w:rsid w:val="00062975"/>
    <w:rsid w:val="00064D7E"/>
    <w:rsid w:val="00070C02"/>
    <w:rsid w:val="00084DA2"/>
    <w:rsid w:val="00085AD0"/>
    <w:rsid w:val="00093F89"/>
    <w:rsid w:val="00095D70"/>
    <w:rsid w:val="00096068"/>
    <w:rsid w:val="00096A81"/>
    <w:rsid w:val="00097593"/>
    <w:rsid w:val="0009785A"/>
    <w:rsid w:val="000D2A51"/>
    <w:rsid w:val="000F796E"/>
    <w:rsid w:val="0010748B"/>
    <w:rsid w:val="00115042"/>
    <w:rsid w:val="001361C6"/>
    <w:rsid w:val="00147B30"/>
    <w:rsid w:val="00163402"/>
    <w:rsid w:val="0017358B"/>
    <w:rsid w:val="00177492"/>
    <w:rsid w:val="00187AD6"/>
    <w:rsid w:val="001B17F6"/>
    <w:rsid w:val="001D5AD5"/>
    <w:rsid w:val="001D5E7E"/>
    <w:rsid w:val="001E1047"/>
    <w:rsid w:val="00204AE7"/>
    <w:rsid w:val="00210F02"/>
    <w:rsid w:val="0022671C"/>
    <w:rsid w:val="00257BCD"/>
    <w:rsid w:val="002760AB"/>
    <w:rsid w:val="002843BC"/>
    <w:rsid w:val="002911D3"/>
    <w:rsid w:val="00291AE4"/>
    <w:rsid w:val="002970A7"/>
    <w:rsid w:val="002B325B"/>
    <w:rsid w:val="002B609C"/>
    <w:rsid w:val="002B66F8"/>
    <w:rsid w:val="002B6AC8"/>
    <w:rsid w:val="002C604C"/>
    <w:rsid w:val="002D0615"/>
    <w:rsid w:val="002D2112"/>
    <w:rsid w:val="002F674B"/>
    <w:rsid w:val="0031292B"/>
    <w:rsid w:val="00320972"/>
    <w:rsid w:val="003346A9"/>
    <w:rsid w:val="00350F8F"/>
    <w:rsid w:val="00361751"/>
    <w:rsid w:val="00363436"/>
    <w:rsid w:val="003757D7"/>
    <w:rsid w:val="003778F0"/>
    <w:rsid w:val="00380965"/>
    <w:rsid w:val="00383D5B"/>
    <w:rsid w:val="003C2F61"/>
    <w:rsid w:val="003E2466"/>
    <w:rsid w:val="003E5A99"/>
    <w:rsid w:val="003E626D"/>
    <w:rsid w:val="004077DF"/>
    <w:rsid w:val="00407DBA"/>
    <w:rsid w:val="0041511B"/>
    <w:rsid w:val="00417E63"/>
    <w:rsid w:val="00462921"/>
    <w:rsid w:val="00476AA1"/>
    <w:rsid w:val="00476DE0"/>
    <w:rsid w:val="004803D4"/>
    <w:rsid w:val="004805F5"/>
    <w:rsid w:val="00496B48"/>
    <w:rsid w:val="004A6E34"/>
    <w:rsid w:val="004B1C59"/>
    <w:rsid w:val="004B6B36"/>
    <w:rsid w:val="004B7362"/>
    <w:rsid w:val="004C0A96"/>
    <w:rsid w:val="004C3994"/>
    <w:rsid w:val="004C5E4A"/>
    <w:rsid w:val="004D3D67"/>
    <w:rsid w:val="004D41AD"/>
    <w:rsid w:val="005017D2"/>
    <w:rsid w:val="00530588"/>
    <w:rsid w:val="00530A85"/>
    <w:rsid w:val="0053167A"/>
    <w:rsid w:val="00532F63"/>
    <w:rsid w:val="005415E9"/>
    <w:rsid w:val="005512D7"/>
    <w:rsid w:val="005614A3"/>
    <w:rsid w:val="00581C99"/>
    <w:rsid w:val="005A74F3"/>
    <w:rsid w:val="005B7549"/>
    <w:rsid w:val="005E7706"/>
    <w:rsid w:val="00601D58"/>
    <w:rsid w:val="006048C4"/>
    <w:rsid w:val="0060514F"/>
    <w:rsid w:val="0061081B"/>
    <w:rsid w:val="0061359E"/>
    <w:rsid w:val="006167F3"/>
    <w:rsid w:val="00622727"/>
    <w:rsid w:val="00624057"/>
    <w:rsid w:val="00624551"/>
    <w:rsid w:val="00633600"/>
    <w:rsid w:val="00637ADC"/>
    <w:rsid w:val="0065661B"/>
    <w:rsid w:val="006620D4"/>
    <w:rsid w:val="00670242"/>
    <w:rsid w:val="00674E89"/>
    <w:rsid w:val="00684C43"/>
    <w:rsid w:val="006960BC"/>
    <w:rsid w:val="006A0519"/>
    <w:rsid w:val="006A2650"/>
    <w:rsid w:val="006B17FB"/>
    <w:rsid w:val="006B3232"/>
    <w:rsid w:val="006B45FC"/>
    <w:rsid w:val="006B721E"/>
    <w:rsid w:val="006D1D6D"/>
    <w:rsid w:val="006E4E95"/>
    <w:rsid w:val="0070565B"/>
    <w:rsid w:val="007259BA"/>
    <w:rsid w:val="0073537B"/>
    <w:rsid w:val="00754E87"/>
    <w:rsid w:val="007760B1"/>
    <w:rsid w:val="00776DAA"/>
    <w:rsid w:val="00780447"/>
    <w:rsid w:val="00783CC9"/>
    <w:rsid w:val="00785500"/>
    <w:rsid w:val="00796CF6"/>
    <w:rsid w:val="007A6B6E"/>
    <w:rsid w:val="007E7569"/>
    <w:rsid w:val="00815196"/>
    <w:rsid w:val="0081647F"/>
    <w:rsid w:val="0082567F"/>
    <w:rsid w:val="00827DE8"/>
    <w:rsid w:val="00830571"/>
    <w:rsid w:val="00845D1A"/>
    <w:rsid w:val="00852646"/>
    <w:rsid w:val="00860FB9"/>
    <w:rsid w:val="0088042E"/>
    <w:rsid w:val="00893C68"/>
    <w:rsid w:val="00896E52"/>
    <w:rsid w:val="008B4E29"/>
    <w:rsid w:val="008D2436"/>
    <w:rsid w:val="008D7268"/>
    <w:rsid w:val="009130E3"/>
    <w:rsid w:val="009204A6"/>
    <w:rsid w:val="00923238"/>
    <w:rsid w:val="009757F0"/>
    <w:rsid w:val="009977AD"/>
    <w:rsid w:val="009A0141"/>
    <w:rsid w:val="009B5B59"/>
    <w:rsid w:val="009C427B"/>
    <w:rsid w:val="009E0811"/>
    <w:rsid w:val="009F23D3"/>
    <w:rsid w:val="00A03D23"/>
    <w:rsid w:val="00A255A1"/>
    <w:rsid w:val="00A318F8"/>
    <w:rsid w:val="00A5744F"/>
    <w:rsid w:val="00A756D3"/>
    <w:rsid w:val="00A8313D"/>
    <w:rsid w:val="00A83F16"/>
    <w:rsid w:val="00A93EA5"/>
    <w:rsid w:val="00A961FB"/>
    <w:rsid w:val="00AA0F23"/>
    <w:rsid w:val="00AA3FFC"/>
    <w:rsid w:val="00AA4AFF"/>
    <w:rsid w:val="00AB0D78"/>
    <w:rsid w:val="00AB2505"/>
    <w:rsid w:val="00AC1F83"/>
    <w:rsid w:val="00AC4172"/>
    <w:rsid w:val="00AE3D8E"/>
    <w:rsid w:val="00AE4E28"/>
    <w:rsid w:val="00B02550"/>
    <w:rsid w:val="00B04F46"/>
    <w:rsid w:val="00B21A49"/>
    <w:rsid w:val="00B428B3"/>
    <w:rsid w:val="00B514B7"/>
    <w:rsid w:val="00B51C4F"/>
    <w:rsid w:val="00B81C63"/>
    <w:rsid w:val="00B92901"/>
    <w:rsid w:val="00B963FE"/>
    <w:rsid w:val="00BA5570"/>
    <w:rsid w:val="00BB2E7D"/>
    <w:rsid w:val="00BC2140"/>
    <w:rsid w:val="00BC7595"/>
    <w:rsid w:val="00BD1849"/>
    <w:rsid w:val="00C173B8"/>
    <w:rsid w:val="00C21299"/>
    <w:rsid w:val="00C37D36"/>
    <w:rsid w:val="00C548CE"/>
    <w:rsid w:val="00C572AD"/>
    <w:rsid w:val="00C63B02"/>
    <w:rsid w:val="00C71627"/>
    <w:rsid w:val="00C72176"/>
    <w:rsid w:val="00C80495"/>
    <w:rsid w:val="00C82085"/>
    <w:rsid w:val="00C875E4"/>
    <w:rsid w:val="00CD24E0"/>
    <w:rsid w:val="00CF0B84"/>
    <w:rsid w:val="00CF0E7C"/>
    <w:rsid w:val="00CF69B4"/>
    <w:rsid w:val="00D009B8"/>
    <w:rsid w:val="00D038D4"/>
    <w:rsid w:val="00D242B1"/>
    <w:rsid w:val="00D2757A"/>
    <w:rsid w:val="00D32C57"/>
    <w:rsid w:val="00D345AB"/>
    <w:rsid w:val="00D35A9F"/>
    <w:rsid w:val="00D415D4"/>
    <w:rsid w:val="00D46B50"/>
    <w:rsid w:val="00D50014"/>
    <w:rsid w:val="00D67701"/>
    <w:rsid w:val="00D803AE"/>
    <w:rsid w:val="00DE3E87"/>
    <w:rsid w:val="00E00053"/>
    <w:rsid w:val="00E0321D"/>
    <w:rsid w:val="00E06242"/>
    <w:rsid w:val="00E4727B"/>
    <w:rsid w:val="00E5377E"/>
    <w:rsid w:val="00E53BDB"/>
    <w:rsid w:val="00E62F16"/>
    <w:rsid w:val="00E6636E"/>
    <w:rsid w:val="00E737D9"/>
    <w:rsid w:val="00E7436A"/>
    <w:rsid w:val="00E82802"/>
    <w:rsid w:val="00E829CB"/>
    <w:rsid w:val="00EA41D6"/>
    <w:rsid w:val="00EB7AED"/>
    <w:rsid w:val="00EC2A2D"/>
    <w:rsid w:val="00ED6806"/>
    <w:rsid w:val="00EF787E"/>
    <w:rsid w:val="00F0063D"/>
    <w:rsid w:val="00F174D7"/>
    <w:rsid w:val="00F21C0C"/>
    <w:rsid w:val="00F241DA"/>
    <w:rsid w:val="00F31409"/>
    <w:rsid w:val="00F431E3"/>
    <w:rsid w:val="00F63F07"/>
    <w:rsid w:val="00F764ED"/>
    <w:rsid w:val="00F91DAC"/>
    <w:rsid w:val="00FA024F"/>
    <w:rsid w:val="00FB77A7"/>
    <w:rsid w:val="00FC7C61"/>
    <w:rsid w:val="00FF7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0BAA45"/>
  <w15:docId w15:val="{5DCBF367-6639-4ED7-86D7-2CB7FDC0C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A74F3"/>
    <w:pPr>
      <w:spacing w:after="0" w:line="240" w:lineRule="auto"/>
    </w:pPr>
    <w:rPr>
      <w:rFonts w:ascii="Century Gothic" w:eastAsia="Times New Roman" w:hAnsi="Century Gothic" w:cs="Times New Roman"/>
      <w:color w:val="002D40"/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5A74F3"/>
    <w:pPr>
      <w:keepNext/>
      <w:keepLines/>
      <w:outlineLvl w:val="0"/>
    </w:pPr>
    <w:rPr>
      <w:rFonts w:eastAsiaTheme="majorEastAsia" w:cstheme="majorBidi"/>
      <w:b/>
      <w:bCs/>
      <w:caps/>
      <w:sz w:val="36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5A74F3"/>
    <w:pPr>
      <w:keepNext/>
      <w:keepLines/>
      <w:spacing w:before="300" w:after="75"/>
      <w:outlineLvl w:val="1"/>
    </w:pPr>
    <w:rPr>
      <w:rFonts w:eastAsiaTheme="majorEastAsia" w:cstheme="majorBidi"/>
      <w:b/>
      <w:bCs/>
      <w:color w:val="002D40"/>
      <w:sz w:val="28"/>
      <w:szCs w:val="26"/>
    </w:rPr>
  </w:style>
  <w:style w:type="paragraph" w:styleId="Kop3">
    <w:name w:val="heading 3"/>
    <w:aliases w:val="Subkop"/>
    <w:basedOn w:val="Standaard"/>
    <w:next w:val="Standaard"/>
    <w:link w:val="Kop3Char"/>
    <w:uiPriority w:val="9"/>
    <w:unhideWhenUsed/>
    <w:qFormat/>
    <w:rsid w:val="005A74F3"/>
    <w:pPr>
      <w:keepNext/>
      <w:keepLines/>
      <w:spacing w:before="195" w:after="75"/>
      <w:outlineLvl w:val="2"/>
    </w:pPr>
    <w:rPr>
      <w:rFonts w:eastAsiaTheme="majorEastAsia" w:cstheme="majorBidi"/>
      <w:b/>
      <w:bCs/>
      <w:color w:val="DFAF1E"/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5A74F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57BC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KoptekstChar">
    <w:name w:val="Koptekst Char"/>
    <w:basedOn w:val="Standaardalinea-lettertype"/>
    <w:link w:val="Koptekst"/>
    <w:uiPriority w:val="99"/>
    <w:rsid w:val="00257BCD"/>
  </w:style>
  <w:style w:type="paragraph" w:styleId="Voettekst">
    <w:name w:val="footer"/>
    <w:basedOn w:val="Standaard"/>
    <w:link w:val="VoettekstChar"/>
    <w:uiPriority w:val="99"/>
    <w:unhideWhenUsed/>
    <w:rsid w:val="00257BC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257BCD"/>
  </w:style>
  <w:style w:type="paragraph" w:styleId="Geenafstand">
    <w:name w:val="No Spacing"/>
    <w:link w:val="GeenafstandChar"/>
    <w:uiPriority w:val="1"/>
    <w:qFormat/>
    <w:rsid w:val="00204AE7"/>
    <w:pPr>
      <w:spacing w:after="0" w:line="240" w:lineRule="auto"/>
    </w:pPr>
    <w:rPr>
      <w:rFonts w:ascii="Century Gothic" w:eastAsia="Times New Roman" w:hAnsi="Century Gothic" w:cs="Times New Roman"/>
      <w:color w:val="003437"/>
      <w:sz w:val="20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204AE7"/>
    <w:rPr>
      <w:rFonts w:ascii="Century Gothic" w:eastAsia="Times New Roman" w:hAnsi="Century Gothic" w:cs="Times New Roman"/>
      <w:color w:val="003437"/>
      <w:sz w:val="20"/>
    </w:rPr>
  </w:style>
  <w:style w:type="character" w:styleId="Hyperlink">
    <w:name w:val="Hyperlink"/>
    <w:basedOn w:val="Standaardalinea-lettertype"/>
    <w:uiPriority w:val="99"/>
    <w:unhideWhenUsed/>
    <w:rsid w:val="00257BCD"/>
    <w:rPr>
      <w:color w:val="0000FF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57BC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57BCD"/>
    <w:rPr>
      <w:rFonts w:ascii="Tahoma" w:eastAsia="Times New Roman" w:hAnsi="Tahoma" w:cs="Tahoma"/>
      <w:sz w:val="16"/>
      <w:szCs w:val="16"/>
    </w:rPr>
  </w:style>
  <w:style w:type="table" w:customStyle="1" w:styleId="Gemiddeldelijst2-accent51">
    <w:name w:val="Gemiddelde lijst 2 - accent 51"/>
    <w:basedOn w:val="Standaardtabel"/>
    <w:next w:val="Gemiddeldelijst2-accent5"/>
    <w:uiPriority w:val="66"/>
    <w:rsid w:val="00F21C0C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2ED5F6"/>
        <w:left w:val="single" w:sz="8" w:space="0" w:color="2ED5F6"/>
        <w:bottom w:val="single" w:sz="8" w:space="0" w:color="2ED5F6"/>
        <w:right w:val="single" w:sz="8" w:space="0" w:color="2ED5F6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2ED5F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2ED5F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2ED5F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2ED5F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BF4FC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BF4FC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F21C0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abelraster">
    <w:name w:val="Table Grid"/>
    <w:basedOn w:val="Standaardtabel"/>
    <w:uiPriority w:val="59"/>
    <w:rsid w:val="00F21C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21C0C"/>
    <w:pPr>
      <w:ind w:left="720"/>
      <w:contextualSpacing/>
    </w:pPr>
  </w:style>
  <w:style w:type="table" w:styleId="Gemiddeldearcering1-accent5">
    <w:name w:val="Medium Shading 1 Accent 5"/>
    <w:basedOn w:val="Standaardtabel"/>
    <w:uiPriority w:val="63"/>
    <w:rsid w:val="00F21C0C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Default">
    <w:name w:val="Default"/>
    <w:rsid w:val="00096A8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US" w:eastAsia="nl-NL"/>
    </w:rPr>
  </w:style>
  <w:style w:type="table" w:customStyle="1" w:styleId="exportTable">
    <w:name w:val="exportTable"/>
    <w:uiPriority w:val="99"/>
    <w:rsid w:val="00AB2505"/>
    <w:rPr>
      <w:rFonts w:ascii="Arial" w:eastAsia="Arial" w:hAnsi="Arial" w:cs="Arial"/>
      <w:sz w:val="20"/>
      <w:szCs w:val="20"/>
      <w:lang w:val="en-US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5" w:type="dxa"/>
        <w:left w:w="5" w:type="dxa"/>
        <w:bottom w:w="5" w:type="dxa"/>
        <w:right w:w="5" w:type="dxa"/>
      </w:tblCellMar>
    </w:tblPr>
    <w:tblStylePr w:type="firstRow">
      <w:tblPr/>
      <w:tcPr>
        <w:tcBorders>
          <w:bottom w:val="single" w:sz="6" w:space="0" w:color="auto"/>
        </w:tcBorders>
        <w:shd w:val="clear" w:color="auto" w:fill="E1E1E1"/>
      </w:tcPr>
    </w:tblStylePr>
  </w:style>
  <w:style w:type="character" w:customStyle="1" w:styleId="Kop1Char">
    <w:name w:val="Kop 1 Char"/>
    <w:basedOn w:val="Standaardalinea-lettertype"/>
    <w:link w:val="Kop1"/>
    <w:uiPriority w:val="9"/>
    <w:rsid w:val="005A74F3"/>
    <w:rPr>
      <w:rFonts w:ascii="Century Gothic" w:eastAsiaTheme="majorEastAsia" w:hAnsi="Century Gothic" w:cstheme="majorBidi"/>
      <w:b/>
      <w:bCs/>
      <w:caps/>
      <w:color w:val="002D40"/>
      <w:sz w:val="36"/>
      <w:szCs w:val="28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B2505"/>
    <w:pPr>
      <w:spacing w:line="276" w:lineRule="auto"/>
      <w:outlineLvl w:val="9"/>
    </w:pPr>
    <w:rPr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5A74F3"/>
    <w:rPr>
      <w:rFonts w:ascii="Century Gothic" w:eastAsiaTheme="majorEastAsia" w:hAnsi="Century Gothic" w:cstheme="majorBidi"/>
      <w:b/>
      <w:bCs/>
      <w:color w:val="002D40"/>
      <w:sz w:val="28"/>
      <w:szCs w:val="26"/>
    </w:rPr>
  </w:style>
  <w:style w:type="character" w:customStyle="1" w:styleId="Kop3Char">
    <w:name w:val="Kop 3 Char"/>
    <w:aliases w:val="Subkop Char"/>
    <w:basedOn w:val="Standaardalinea-lettertype"/>
    <w:link w:val="Kop3"/>
    <w:uiPriority w:val="9"/>
    <w:rsid w:val="005A74F3"/>
    <w:rPr>
      <w:rFonts w:ascii="Century Gothic" w:eastAsiaTheme="majorEastAsia" w:hAnsi="Century Gothic" w:cstheme="majorBidi"/>
      <w:b/>
      <w:bCs/>
      <w:color w:val="DFAF1E"/>
      <w:sz w:val="24"/>
      <w:szCs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383D5B"/>
    <w:pPr>
      <w:spacing w:after="100"/>
      <w:ind w:left="200"/>
    </w:pPr>
  </w:style>
  <w:style w:type="paragraph" w:styleId="Inhopg1">
    <w:name w:val="toc 1"/>
    <w:basedOn w:val="Standaard"/>
    <w:next w:val="Standaard"/>
    <w:autoRedefine/>
    <w:uiPriority w:val="39"/>
    <w:unhideWhenUsed/>
    <w:rsid w:val="00383D5B"/>
    <w:pPr>
      <w:spacing w:after="100"/>
    </w:pPr>
  </w:style>
  <w:style w:type="paragraph" w:styleId="Inhopg3">
    <w:name w:val="toc 3"/>
    <w:basedOn w:val="Standaard"/>
    <w:next w:val="Standaard"/>
    <w:autoRedefine/>
    <w:uiPriority w:val="39"/>
    <w:unhideWhenUsed/>
    <w:rsid w:val="00383D5B"/>
    <w:pPr>
      <w:spacing w:after="100"/>
      <w:ind w:left="400"/>
    </w:pPr>
  </w:style>
  <w:style w:type="paragraph" w:styleId="Normaalweb">
    <w:name w:val="Normal (Web)"/>
    <w:basedOn w:val="Standaard"/>
    <w:uiPriority w:val="99"/>
    <w:semiHidden/>
    <w:unhideWhenUsed/>
    <w:rsid w:val="00684C43"/>
    <w:pPr>
      <w:spacing w:before="100" w:beforeAutospacing="1" w:after="100" w:afterAutospacing="1"/>
    </w:pPr>
    <w:rPr>
      <w:rFonts w:ascii="Times New Roman" w:eastAsiaTheme="minorHAnsi" w:hAnsi="Times New Roman"/>
      <w:color w:val="auto"/>
      <w:sz w:val="24"/>
      <w:szCs w:val="24"/>
      <w:lang w:eastAsia="nl-NL"/>
    </w:rPr>
  </w:style>
  <w:style w:type="paragraph" w:customStyle="1" w:styleId="imprintuniqueid">
    <w:name w:val="imprintuniqueid"/>
    <w:basedOn w:val="Standaard"/>
    <w:uiPriority w:val="99"/>
    <w:semiHidden/>
    <w:rsid w:val="00684C43"/>
    <w:rPr>
      <w:rFonts w:ascii="Times New Roman" w:eastAsiaTheme="minorHAnsi" w:hAnsi="Times New Roman"/>
      <w:color w:val="auto"/>
      <w:sz w:val="24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E0811"/>
    <w:rPr>
      <w:color w:val="605E5C"/>
      <w:shd w:val="clear" w:color="auto" w:fill="E1DFDD"/>
    </w:rPr>
  </w:style>
  <w:style w:type="character" w:customStyle="1" w:styleId="Kop4Char">
    <w:name w:val="Kop 4 Char"/>
    <w:basedOn w:val="Standaardalinea-lettertype"/>
    <w:link w:val="Kop4"/>
    <w:uiPriority w:val="9"/>
    <w:rsid w:val="005A74F3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5A74F3"/>
    <w:pPr>
      <w:contextualSpacing/>
      <w:jc w:val="center"/>
    </w:pPr>
    <w:rPr>
      <w:rFonts w:eastAsiaTheme="majorEastAsia" w:cstheme="majorBidi"/>
      <w:b/>
      <w:color w:val="FFFFFF" w:themeColor="background1"/>
      <w:spacing w:val="-10"/>
      <w:kern w:val="28"/>
      <w:sz w:val="144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A74F3"/>
    <w:rPr>
      <w:rFonts w:ascii="Century Gothic" w:eastAsiaTheme="majorEastAsia" w:hAnsi="Century Gothic" w:cstheme="majorBidi"/>
      <w:b/>
      <w:color w:val="FFFFFF" w:themeColor="background1"/>
      <w:spacing w:val="-10"/>
      <w:kern w:val="28"/>
      <w:sz w:val="144"/>
      <w:szCs w:val="56"/>
    </w:rPr>
  </w:style>
  <w:style w:type="paragraph" w:styleId="Revisie">
    <w:name w:val="Revision"/>
    <w:hidden/>
    <w:uiPriority w:val="99"/>
    <w:semiHidden/>
    <w:rsid w:val="00A93EA5"/>
    <w:pPr>
      <w:spacing w:after="0" w:line="240" w:lineRule="auto"/>
    </w:pPr>
    <w:rPr>
      <w:rFonts w:ascii="Century Gothic" w:eastAsia="Times New Roman" w:hAnsi="Century Gothic" w:cs="Times New Roman"/>
      <w:color w:val="002D4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720B3D-7551-4544-A4BD-550A1FC35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186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Jorik Vissers</dc:creator>
  <cp:lastModifiedBy>Debora Hartman</cp:lastModifiedBy>
  <cp:revision>11</cp:revision>
  <cp:lastPrinted>2020-10-06T11:07:00Z</cp:lastPrinted>
  <dcterms:created xsi:type="dcterms:W3CDTF">2021-04-15T12:18:00Z</dcterms:created>
  <dcterms:modified xsi:type="dcterms:W3CDTF">2026-08-26T07:15:00Z</dcterms:modified>
</cp:coreProperties>
</file>